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C86" w:rsidRDefault="00921C86" w:rsidP="00921C86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921C86" w:rsidRPr="00BE11E1" w:rsidRDefault="00921C86" w:rsidP="00921C8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BE11E1">
        <w:rPr>
          <w:rFonts w:ascii="Times New Roman" w:hAnsi="Times New Roman" w:cs="Times New Roman"/>
          <w:b/>
          <w:sz w:val="24"/>
          <w:szCs w:val="24"/>
          <w:u w:val="single"/>
        </w:rPr>
        <w:t>ТЕХНОЛОГИЧЕСКАЯ  КАРТА</w:t>
      </w:r>
      <w:proofErr w:type="gramEnd"/>
      <w:r w:rsidRPr="00BE11E1">
        <w:rPr>
          <w:rFonts w:ascii="Times New Roman" w:hAnsi="Times New Roman" w:cs="Times New Roman"/>
          <w:b/>
          <w:sz w:val="24"/>
          <w:szCs w:val="24"/>
          <w:u w:val="single"/>
        </w:rPr>
        <w:t xml:space="preserve">  УРОКА</w:t>
      </w:r>
    </w:p>
    <w:tbl>
      <w:tblPr>
        <w:tblStyle w:val="a3"/>
        <w:tblW w:w="15022" w:type="dxa"/>
        <w:tblLook w:val="04A0" w:firstRow="1" w:lastRow="0" w:firstColumn="1" w:lastColumn="0" w:noHBand="0" w:noVBand="1"/>
      </w:tblPr>
      <w:tblGrid>
        <w:gridCol w:w="3463"/>
        <w:gridCol w:w="3591"/>
        <w:gridCol w:w="4271"/>
        <w:gridCol w:w="3697"/>
      </w:tblGrid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Автор, разработчик</w:t>
            </w:r>
          </w:p>
        </w:tc>
        <w:tc>
          <w:tcPr>
            <w:tcW w:w="11559" w:type="dxa"/>
            <w:gridSpan w:val="3"/>
          </w:tcPr>
          <w:p w:rsidR="00921C86" w:rsidRPr="00F168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Шинкаренко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559" w:type="dxa"/>
            <w:gridSpan w:val="3"/>
          </w:tcPr>
          <w:p w:rsidR="00921C86" w:rsidRPr="00801DFB" w:rsidRDefault="00801DFB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25.10.1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559" w:type="dxa"/>
            <w:gridSpan w:val="3"/>
          </w:tcPr>
          <w:p w:rsidR="00921C86" w:rsidRPr="00F168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559" w:type="dxa"/>
            <w:gridSpan w:val="3"/>
          </w:tcPr>
          <w:p w:rsidR="00921C86" w:rsidRPr="00921C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 г</w:t>
            </w: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1559" w:type="dxa"/>
            <w:gridSpan w:val="3"/>
          </w:tcPr>
          <w:p w:rsidR="00921C86" w:rsidRPr="00F168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</w:tr>
      <w:tr w:rsidR="00921C86" w:rsidRPr="00921C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559" w:type="dxa"/>
            <w:gridSpan w:val="3"/>
          </w:tcPr>
          <w:p w:rsidR="00921C86" w:rsidRPr="00EE0A8D" w:rsidRDefault="00921C86" w:rsidP="00EE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A8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E0A8D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и вопросительные предложения </w:t>
            </w:r>
            <w:proofErr w:type="spellStart"/>
            <w:r w:rsidR="00EE0A8D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EE0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0A8D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="00EE0A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0A8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(планируемые результаты)</w:t>
            </w:r>
          </w:p>
        </w:tc>
        <w:tc>
          <w:tcPr>
            <w:tcW w:w="11559" w:type="dxa"/>
            <w:gridSpan w:val="3"/>
          </w:tcPr>
          <w:p w:rsidR="001336A2" w:rsidRPr="001336A2" w:rsidRDefault="001336A2" w:rsidP="001336A2">
            <w:pPr>
              <w:pStyle w:val="a4"/>
              <w:numPr>
                <w:ilvl w:val="0"/>
                <w:numId w:val="8"/>
              </w:numPr>
              <w:spacing w:after="160" w:line="256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умения строить конструкции </w:t>
            </w:r>
            <w:r w:rsidRPr="0013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Tense</w:t>
            </w: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правила образования настоящего совершенного времени у правильных глаголов;</w:t>
            </w:r>
          </w:p>
          <w:p w:rsidR="001336A2" w:rsidRPr="001336A2" w:rsidRDefault="001336A2" w:rsidP="001336A2">
            <w:pPr>
              <w:pStyle w:val="a4"/>
              <w:numPr>
                <w:ilvl w:val="0"/>
                <w:numId w:val="8"/>
              </w:numPr>
              <w:spacing w:after="160" w:line="256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создать на уроке ситуацию, помогающую открыть на уроке новое правило английского языка – употребление отрицательных и вопросительных </w:t>
            </w:r>
            <w:proofErr w:type="gramStart"/>
            <w:r w:rsidRPr="001336A2">
              <w:rPr>
                <w:rFonts w:ascii="Times New Roman" w:hAnsi="Times New Roman" w:cs="Times New Roman"/>
                <w:sz w:val="24"/>
                <w:szCs w:val="24"/>
              </w:rPr>
              <w:t>предложений  в</w:t>
            </w:r>
            <w:proofErr w:type="gramEnd"/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6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36A2" w:rsidRPr="001336A2" w:rsidRDefault="001336A2" w:rsidP="001336A2">
            <w:pPr>
              <w:pStyle w:val="a4"/>
              <w:numPr>
                <w:ilvl w:val="0"/>
                <w:numId w:val="8"/>
              </w:numPr>
              <w:spacing w:after="160" w:line="256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>сформировать умение включать новое правило в общую систему знаний;</w:t>
            </w:r>
          </w:p>
          <w:p w:rsidR="001336A2" w:rsidRPr="001336A2" w:rsidRDefault="001336A2" w:rsidP="001336A2">
            <w:pPr>
              <w:pStyle w:val="a4"/>
              <w:numPr>
                <w:ilvl w:val="0"/>
                <w:numId w:val="8"/>
              </w:numPr>
              <w:spacing w:after="160" w:line="256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>формировать мышление;</w:t>
            </w:r>
          </w:p>
          <w:p w:rsidR="001336A2" w:rsidRPr="001336A2" w:rsidRDefault="001336A2" w:rsidP="001336A2">
            <w:pPr>
              <w:pStyle w:val="a4"/>
              <w:numPr>
                <w:ilvl w:val="0"/>
                <w:numId w:val="8"/>
              </w:numPr>
              <w:spacing w:after="160" w:line="256" w:lineRule="auto"/>
              <w:ind w:left="365"/>
              <w:rPr>
                <w:rFonts w:ascii="Times New Roman" w:hAnsi="Times New Roman" w:cs="Times New Roman"/>
                <w:sz w:val="24"/>
                <w:szCs w:val="24"/>
              </w:rPr>
            </w:pPr>
            <w:r w:rsidRPr="001336A2">
              <w:rPr>
                <w:rFonts w:ascii="Times New Roman" w:hAnsi="Times New Roman" w:cs="Times New Roman"/>
                <w:sz w:val="24"/>
                <w:szCs w:val="24"/>
              </w:rPr>
              <w:t>формировать личностные, регулятивные, познавательные и коммуникативные универсальные учебные действия.</w:t>
            </w:r>
          </w:p>
          <w:p w:rsidR="00921C86" w:rsidRPr="007729DC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 w:rsidRPr="00772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урока</w:t>
            </w:r>
            <w:r w:rsidRPr="00772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21C86" w:rsidRPr="00F16886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Учебные: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развитие умений в монологической речи;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активизация изученных лексических единиц и речевых образцов;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развитие понимания иноязычной речи на слух;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умение систематизировать и обобщать полученные знания.</w:t>
            </w:r>
          </w:p>
          <w:p w:rsidR="00921C86" w:rsidRPr="00F16886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Развивающие: 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развитие творческого воображения и мышления;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формирование умения коллективного речевого взаимодействия;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развитие речевой активности;</w:t>
            </w:r>
          </w:p>
          <w:p w:rsidR="00921C86" w:rsidRPr="00F16886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Воспитывающие: 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формирование лингвистической и социокультурной компетенций;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умение аргументировать свою точку зрения с целью формирования единого мышления;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воспитание культуры учащихся средствами иностранного языка.</w:t>
            </w:r>
          </w:p>
          <w:p w:rsidR="00921C86" w:rsidRPr="003F47BC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Оборудование: 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Компьютер, видеопроектор, экран.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Презентация в </w:t>
            </w:r>
            <w:proofErr w:type="spell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Point</w:t>
            </w:r>
            <w:proofErr w:type="spellEnd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1C86" w:rsidRPr="003F47BC" w:rsidRDefault="00921C86" w:rsidP="00360B5D">
            <w:pPr>
              <w:spacing w:after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3591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(формирование УУД)</w:t>
            </w:r>
          </w:p>
        </w:tc>
        <w:tc>
          <w:tcPr>
            <w:tcW w:w="4271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697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обучающихся</w:t>
            </w:r>
          </w:p>
        </w:tc>
      </w:tr>
      <w:tr w:rsidR="00921C86" w:rsidRPr="00F16886" w:rsidTr="00DE118A">
        <w:trPr>
          <w:trHeight w:val="2961"/>
        </w:trPr>
        <w:tc>
          <w:tcPr>
            <w:tcW w:w="3463" w:type="dxa"/>
          </w:tcPr>
          <w:p w:rsidR="00921C86" w:rsidRPr="007729DC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этап (определение темы </w:t>
            </w:r>
            <w:proofErr w:type="spellStart"/>
            <w:proofErr w:type="gram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урока,постановка</w:t>
            </w:r>
            <w:proofErr w:type="spellEnd"/>
            <w:proofErr w:type="gramEnd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цели и задач)</w:t>
            </w:r>
          </w:p>
          <w:p w:rsidR="00921C86" w:rsidRPr="007729DC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Default="00921C86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hAnsi="Times New Roman" w:cs="Times New Roman"/>
                <w:sz w:val="24"/>
                <w:szCs w:val="24"/>
              </w:rPr>
              <w:t>Цель: настроить обучающихся на урок, погрузить в языковую атмосферу. Активизировать обучающихся.</w:t>
            </w:r>
          </w:p>
          <w:p w:rsidR="00F23A9B" w:rsidRPr="00F16886" w:rsidRDefault="00F23A9B" w:rsidP="00360B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C86" w:rsidRPr="00F23A9B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21C86" w:rsidRPr="0096616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Метапредметные результаты (УУД):</w:t>
            </w:r>
          </w:p>
          <w:p w:rsidR="00921C86" w:rsidRPr="00966166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осуществлять </w:t>
            </w:r>
            <w:proofErr w:type="spellStart"/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21C86" w:rsidRPr="00966166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6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высказывания.</w:t>
            </w:r>
          </w:p>
          <w:p w:rsidR="00921C86" w:rsidRPr="00F16886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61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</w:t>
            </w:r>
            <w:proofErr w:type="spellEnd"/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понимать речь учителя;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 достаточной полнотой и точностью выражать свои мысли;</w:t>
            </w:r>
            <w:r w:rsidRPr="0096616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271" w:type="dxa"/>
          </w:tcPr>
          <w:p w:rsidR="00921C86" w:rsidRPr="00F16886" w:rsidRDefault="00DA7152" w:rsidP="00360B5D">
            <w:pPr>
              <w:pStyle w:val="a4"/>
              <w:numPr>
                <w:ilvl w:val="0"/>
                <w:numId w:val="1"/>
              </w:numPr>
              <w:ind w:left="3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Good afternoon</w:t>
            </w:r>
            <w:r w:rsidR="00921C86"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I'm glad to see you. </w:t>
            </w:r>
            <w:r w:rsidR="00921C86"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Seat down, please. </w:t>
            </w:r>
          </w:p>
          <w:p w:rsidR="00CC7BFD" w:rsidRDefault="00921C86" w:rsidP="00DA71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Answer my questions: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  <w:r w:rsidR="00CC7BFD"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date is it today?</w:t>
            </w:r>
          </w:p>
          <w:p w:rsidR="00921C86" w:rsidRPr="00FB3A73" w:rsidRDefault="00CC7BFD" w:rsidP="00DA715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day is it today?</w:t>
            </w:r>
            <w:r w:rsidR="00921C86"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  <w:t>Who is absent today?</w:t>
            </w:r>
            <w:r w:rsidR="00FB3A73" w:rsidRPr="00FB3A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1)</w:t>
            </w:r>
          </w:p>
          <w:p w:rsidR="00921C86" w:rsidRPr="007729DC" w:rsidRDefault="00921C86" w:rsidP="00360B5D">
            <w:pPr>
              <w:pStyle w:val="a4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B3A73" w:rsidRDefault="00921C86" w:rsidP="00DA7152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I’ve got a piece of good news to you today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B3A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 have prepared the poem </w:t>
            </w:r>
            <w:r w:rsidR="008F26C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for you. Listen to me. Look at these sentences and say </w:t>
            </w:r>
            <w:proofErr w:type="gramStart"/>
            <w:r w:rsidR="006059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</w:t>
            </w:r>
            <w:proofErr w:type="gramEnd"/>
            <w:r w:rsidR="006059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what tense are the written?</w:t>
            </w:r>
            <w:r w:rsidR="00481D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059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What did you </w:t>
            </w:r>
            <w:r w:rsidR="00481D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notice</w:t>
            </w:r>
            <w:r w:rsidR="0060597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  <w:r w:rsidR="00481D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did help you</w:t>
            </w:r>
            <w:proofErr w:type="gramStart"/>
            <w:r w:rsidR="00481D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?/</w:t>
            </w:r>
            <w:proofErr w:type="gramEnd"/>
            <w:r w:rsidR="00481D5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Which words did help you?               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</w:t>
            </w:r>
            <w:r w:rsidR="00FB3A73" w:rsidRPr="008F2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2</w:t>
            </w:r>
            <w:r w:rsidR="00FB3A73" w:rsidRPr="00FB3A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921C86" w:rsidRPr="008F26CE" w:rsidRDefault="00FB3A73" w:rsidP="00FB3A73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4F33B7" w:rsidRDefault="00481D5D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Good job!</w:t>
            </w:r>
          </w:p>
          <w:p w:rsidR="00481D5D" w:rsidRPr="005D741B" w:rsidRDefault="00481D5D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Your home work was to </w:t>
            </w:r>
            <w:r w:rsidR="000D2DF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 up the sentences into Present Perfect. I'll collect your copy-books at the end of the lesson.</w:t>
            </w:r>
            <w:r w:rsidR="006E29A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    </w:t>
            </w:r>
            <w:r w:rsidR="006E29A0" w:rsidRPr="006E2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6E29A0" w:rsidRPr="006E29A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</w:t>
            </w:r>
            <w:r w:rsidR="006E29A0" w:rsidRPr="006E29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3)</w:t>
            </w:r>
          </w:p>
          <w:p w:rsidR="005D741B" w:rsidRDefault="005D741B" w:rsidP="005D741B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0D2DFC" w:rsidRDefault="006056FA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Now, I'd like to check your knowledge about Present perfect. </w:t>
            </w:r>
          </w:p>
          <w:p w:rsidR="006056FA" w:rsidRDefault="006056FA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 at the picture</w:t>
            </w:r>
            <w:r w:rsidR="00701E1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 What is he doing now? Now he is cleaning the snow.</w:t>
            </w:r>
          </w:p>
          <w:p w:rsidR="00701E15" w:rsidRDefault="00701E15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And what has this hero done?</w:t>
            </w:r>
          </w:p>
          <w:p w:rsidR="00701E15" w:rsidRDefault="00701E15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Let's make up the sentences for the second picture.</w:t>
            </w:r>
            <w:r w:rsidR="00CE507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Pay attention, we have a person. What grammar material we should use?</w:t>
            </w:r>
          </w:p>
          <w:p w:rsidR="00CE507C" w:rsidRDefault="00CE507C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And then, in Present Perfect we use the verb</w:t>
            </w:r>
            <w:r w:rsidR="00BE5D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has. Do you remember, that verb have/has/am/is/are - </w:t>
            </w:r>
            <w:r w:rsidR="008008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we </w:t>
            </w:r>
            <w:r w:rsidR="00BE5D6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don't translate from </w:t>
            </w:r>
            <w:r w:rsidR="00973B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English </w:t>
            </w:r>
            <w:r w:rsidR="008008E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into </w:t>
            </w:r>
            <w:r w:rsidR="00973B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Russian</w:t>
            </w:r>
            <w:r w:rsidR="00973B7D" w:rsidRPr="00973B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73B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008EE" w:rsidRPr="005D741B" w:rsidRDefault="00CC46C4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Excellent.</w:t>
            </w:r>
            <w:r w:rsidR="005D74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5D741B" w:rsidRPr="005D7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(слайд 4)</w:t>
            </w:r>
          </w:p>
          <w:p w:rsidR="005D741B" w:rsidRDefault="005D741B" w:rsidP="005D741B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CC46C4" w:rsidRDefault="00CC46C4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I would like to know,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you make up the sentences?</w:t>
            </w:r>
          </w:p>
          <w:p w:rsidR="00CC46C4" w:rsidRDefault="00CC46C4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Let's open you books at p. </w:t>
            </w:r>
            <w:r w:rsidR="00BA562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36-37 ex. 4.</w:t>
            </w:r>
          </w:p>
          <w:p w:rsidR="00BA5620" w:rsidRDefault="00BA5620" w:rsidP="00481D5D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I'll </w:t>
            </w:r>
            <w:r w:rsidR="00CB1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divide</w:t>
            </w:r>
            <w:proofErr w:type="gramEnd"/>
            <w:r w:rsidR="00CB1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you into 3 groups, and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give the cards with this words, and you try to make </w:t>
            </w:r>
            <w:r w:rsidR="00CB1E5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sentences.</w:t>
            </w:r>
          </w:p>
          <w:p w:rsidR="00D355CD" w:rsidRPr="007B62B9" w:rsidRDefault="00C1068B" w:rsidP="00B343F2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 see the pictures and sentences, let's match them.</w:t>
            </w:r>
            <w:r w:rsidR="005D741B" w:rsidRPr="005D741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        </w:t>
            </w:r>
            <w:r w:rsidR="005D741B" w:rsidRPr="005D74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="005D741B" w:rsidRPr="005D74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5)</w:t>
            </w:r>
          </w:p>
          <w:p w:rsidR="007918F7" w:rsidRPr="00B676FB" w:rsidRDefault="007B62B9" w:rsidP="00B676FB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D50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 write down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this </w:t>
            </w:r>
            <w:r w:rsidR="007D50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sentences into the table.                               </w:t>
            </w:r>
            <w:r w:rsidR="007D50F9" w:rsidRPr="007D5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 w:rsidR="007D50F9" w:rsidRPr="007D5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слайд</w:t>
            </w:r>
            <w:proofErr w:type="spellEnd"/>
            <w:r w:rsidR="007D50F9" w:rsidRPr="007D50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6)</w:t>
            </w:r>
          </w:p>
        </w:tc>
        <w:tc>
          <w:tcPr>
            <w:tcW w:w="3697" w:type="dxa"/>
          </w:tcPr>
          <w:p w:rsidR="00921C86" w:rsidRPr="00F16886" w:rsidRDefault="00921C86" w:rsidP="004F33B7">
            <w:pPr>
              <w:pStyle w:val="a4"/>
              <w:numPr>
                <w:ilvl w:val="0"/>
                <w:numId w:val="1"/>
              </w:numPr>
              <w:ind w:left="157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Учащиеся приветствуют учителя.                              </w:t>
            </w:r>
          </w:p>
          <w:p w:rsidR="00921C86" w:rsidRPr="00F16886" w:rsidRDefault="00921C86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Default="00921C86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4F33B7">
            <w:pPr>
              <w:pStyle w:val="a4"/>
              <w:numPr>
                <w:ilvl w:val="0"/>
                <w:numId w:val="1"/>
              </w:numPr>
              <w:ind w:left="157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понимают речь учителя. </w:t>
            </w:r>
          </w:p>
          <w:p w:rsidR="004F33B7" w:rsidRDefault="004F33B7" w:rsidP="004F33B7">
            <w:pPr>
              <w:pStyle w:val="a4"/>
              <w:numPr>
                <w:ilvl w:val="0"/>
                <w:numId w:val="1"/>
              </w:numPr>
              <w:ind w:left="157" w:hanging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поставленные учителем вопросы.</w:t>
            </w: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33B7" w:rsidRPr="00F16886" w:rsidRDefault="004F33B7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pStyle w:val="a4"/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6FB" w:rsidRDefault="00921C86" w:rsidP="00B676FB">
            <w:pPr>
              <w:pStyle w:val="a4"/>
              <w:numPr>
                <w:ilvl w:val="0"/>
                <w:numId w:val="1"/>
              </w:numPr>
              <w:tabs>
                <w:tab w:val="left" w:pos="15"/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по наводящим вопросам </w:t>
            </w:r>
            <w:proofErr w:type="gram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</w:t>
            </w:r>
            <w:r w:rsidRPr="00F16886">
              <w:rPr>
                <w:rFonts w:ascii="Times New Roman" w:hAnsi="Times New Roman" w:cs="Times New Roman"/>
                <w:sz w:val="24"/>
                <w:szCs w:val="24"/>
              </w:rPr>
              <w:t xml:space="preserve"> дают</w:t>
            </w:r>
            <w:proofErr w:type="gramEnd"/>
            <w:r w:rsidRPr="00F16886">
              <w:rPr>
                <w:rFonts w:ascii="Times New Roman" w:hAnsi="Times New Roman" w:cs="Times New Roman"/>
                <w:sz w:val="24"/>
                <w:szCs w:val="24"/>
              </w:rPr>
              <w:t xml:space="preserve"> ответ и формулируют тему и задачи урока.</w:t>
            </w:r>
          </w:p>
          <w:p w:rsidR="00AC5243" w:rsidRPr="00B676FB" w:rsidRDefault="00AC5243" w:rsidP="00B676FB">
            <w:pPr>
              <w:pStyle w:val="a4"/>
              <w:numPr>
                <w:ilvl w:val="0"/>
                <w:numId w:val="1"/>
              </w:numPr>
              <w:tabs>
                <w:tab w:val="left" w:pos="15"/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6FB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правило </w:t>
            </w:r>
            <w:proofErr w:type="spellStart"/>
            <w:r w:rsidRPr="00B676FB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B67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76FB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B67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C86" w:rsidRPr="00B676FB" w:rsidRDefault="00921C86" w:rsidP="00360B5D">
            <w:pPr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B676FB" w:rsidRDefault="00B676FB" w:rsidP="00360B5D">
            <w:pPr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6FB" w:rsidRPr="002A7DCD" w:rsidRDefault="00B676FB" w:rsidP="00B676FB">
            <w:pPr>
              <w:pStyle w:val="a4"/>
              <w:numPr>
                <w:ilvl w:val="0"/>
                <w:numId w:val="2"/>
              </w:numPr>
              <w:ind w:left="157" w:hanging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поставленные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повторяя</w:t>
            </w:r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A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Prsent</w:t>
            </w:r>
            <w:proofErr w:type="spellEnd"/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A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PP</w:t>
            </w:r>
            <w:proofErr w:type="spellEnd"/>
            <w:r w:rsidRPr="002A7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676FB" w:rsidRDefault="00B676FB" w:rsidP="00B676FB">
            <w:pPr>
              <w:pStyle w:val="a4"/>
              <w:numPr>
                <w:ilvl w:val="0"/>
                <w:numId w:val="2"/>
              </w:numPr>
              <w:ind w:left="157" w:hanging="13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повторяют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676FB" w:rsidRPr="009C77CD" w:rsidRDefault="00B676FB" w:rsidP="00B676FB">
            <w:pPr>
              <w:pStyle w:val="a4"/>
              <w:numPr>
                <w:ilvl w:val="0"/>
                <w:numId w:val="2"/>
              </w:numPr>
              <w:ind w:left="157" w:hanging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глагол помощник для PC/, также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глагол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помощник для PP.</w:t>
            </w:r>
          </w:p>
          <w:p w:rsidR="00B676FB" w:rsidRPr="00973B7D" w:rsidRDefault="00B676FB" w:rsidP="00360B5D">
            <w:pPr>
              <w:ind w:left="15" w:firstLine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6FB" w:rsidRPr="00B7570D" w:rsidRDefault="00B7570D" w:rsidP="00B676FB">
            <w:pPr>
              <w:pStyle w:val="a4"/>
              <w:numPr>
                <w:ilvl w:val="0"/>
                <w:numId w:val="2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Выполняют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упражнение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p. 36-37 ex.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7570D" w:rsidRPr="00B7570D" w:rsidRDefault="00B7570D" w:rsidP="00B676FB">
            <w:pPr>
              <w:pStyle w:val="a4"/>
              <w:numPr>
                <w:ilvl w:val="0"/>
                <w:numId w:val="2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карточками.</w:t>
            </w:r>
          </w:p>
          <w:p w:rsidR="00B7570D" w:rsidRPr="00B676FB" w:rsidRDefault="00B7570D" w:rsidP="00B676FB">
            <w:pPr>
              <w:pStyle w:val="a4"/>
              <w:numPr>
                <w:ilvl w:val="0"/>
                <w:numId w:val="2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предложения.</w:t>
            </w:r>
          </w:p>
        </w:tc>
      </w:tr>
      <w:tr w:rsidR="00921C86" w:rsidRPr="00F16886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Основной этап (планирование и осуществление практической деятельности)</w:t>
            </w: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</w:tcPr>
          <w:p w:rsidR="00921C86" w:rsidRPr="00280E0B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Метапредметные результаты (УУД)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:</w:t>
            </w:r>
          </w:p>
          <w:p w:rsidR="00921C86" w:rsidRPr="00280E0B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0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proofErr w:type="gramEnd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саморегуляцию</w:t>
            </w:r>
            <w:proofErr w:type="spellEnd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самоконтроль.</w:t>
            </w:r>
          </w:p>
          <w:p w:rsidR="00921C86" w:rsidRPr="00280E0B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осознанное и произвольное построение речевого высказывания.</w:t>
            </w:r>
          </w:p>
          <w:p w:rsidR="00921C86" w:rsidRPr="00280E0B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280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proofErr w:type="gramEnd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 в соответствии с задачами и условиями коммуникации.</w:t>
            </w:r>
          </w:p>
          <w:p w:rsidR="00921C86" w:rsidRPr="00280E0B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E0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Предметные результаты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правильно понимать значени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лексических единиц по </w:t>
            </w:r>
            <w:proofErr w:type="spellStart"/>
            <w:proofErr w:type="gram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теме;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proofErr w:type="gramEnd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овать ЛЕ в заданной </w:t>
            </w:r>
            <w:proofErr w:type="spell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ситуации;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proofErr w:type="spellEnd"/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строить </w:t>
            </w:r>
            <w:r w:rsidR="006800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</w:t>
            </w:r>
            <w:r w:rsidRPr="00280E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используя изученные грамматические структуры и лексику.</w:t>
            </w:r>
          </w:p>
          <w:p w:rsidR="00921C86" w:rsidRPr="00F16886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1" w:type="dxa"/>
          </w:tcPr>
          <w:p w:rsidR="00921C86" w:rsidRPr="00F16886" w:rsidRDefault="00921C86" w:rsidP="00360B5D">
            <w:pPr>
              <w:tabs>
                <w:tab w:val="left" w:pos="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Объявление темы и целей урока.                      </w:t>
            </w:r>
          </w:p>
          <w:p w:rsidR="00F65636" w:rsidRPr="007B62B9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355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Guys, have you </w:t>
            </w:r>
            <w:proofErr w:type="gramStart"/>
            <w:r w:rsidRPr="00D355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noticed  that</w:t>
            </w:r>
            <w:proofErr w:type="gramEnd"/>
            <w:r w:rsidRPr="00D355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you have cards on the table</w:t>
            </w:r>
            <w:r w:rsidRPr="00902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which you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have not</w:t>
            </w:r>
            <w:r w:rsidRPr="009027D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355C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?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What are they?     </w:t>
            </w:r>
            <w:r w:rsidRPr="007B62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</w:t>
            </w:r>
            <w:r w:rsidRPr="00F656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7</w:t>
            </w:r>
            <w:r w:rsidRPr="007B62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F65636" w:rsidRDefault="00F65636" w:rsidP="00F65636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65636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How do you think these signs(cards) are connected with our lesson?</w:t>
            </w:r>
          </w:p>
          <w:p w:rsidR="00F65636" w:rsidRPr="00612884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We can make up negative sentences and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questions  in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Present Continuous. Let's remember.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r w:rsidRPr="00612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(слайд 8)</w:t>
            </w:r>
          </w:p>
          <w:p w:rsidR="00F65636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Formulate the problem of our lesson.</w:t>
            </w:r>
          </w:p>
          <w:p w:rsidR="00F65636" w:rsidRPr="00612884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 think you are tired, let's have a rest. </w:t>
            </w:r>
          </w:p>
          <w:p w:rsidR="00F65636" w:rsidRPr="00612884" w:rsidRDefault="00F65636" w:rsidP="00F65636">
            <w:pPr>
              <w:pStyle w:val="a4"/>
              <w:ind w:left="31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Stand up.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6128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(слайд 9)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</w:t>
            </w:r>
          </w:p>
          <w:p w:rsidR="00F65636" w:rsidRDefault="00F65636" w:rsidP="00F65636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65636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Good job.</w:t>
            </w:r>
            <w:r w:rsidRPr="0061288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We continue to work.</w:t>
            </w:r>
          </w:p>
          <w:p w:rsidR="00F65636" w:rsidRPr="00681B96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 negative sentences.</w:t>
            </w:r>
            <w:r w:rsidRPr="0068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8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слайд</w:t>
            </w:r>
            <w:proofErr w:type="spellEnd"/>
            <w:r w:rsidRPr="0068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10)</w:t>
            </w:r>
          </w:p>
          <w:p w:rsidR="00F65636" w:rsidRDefault="00F65636" w:rsidP="00F65636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65636" w:rsidRPr="00BC4BB8" w:rsidRDefault="00F65636" w:rsidP="00F65636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And the last, we have to make the questions.                           </w:t>
            </w:r>
            <w:r w:rsidRPr="0068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слайд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1</w:t>
            </w:r>
            <w:r w:rsidRPr="00681B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1)</w:t>
            </w:r>
          </w:p>
          <w:p w:rsidR="00921C86" w:rsidRPr="00F16886" w:rsidRDefault="00921C86" w:rsidP="00F65636">
            <w:pPr>
              <w:pStyle w:val="a4"/>
              <w:tabs>
                <w:tab w:val="left" w:pos="880"/>
              </w:tabs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97" w:type="dxa"/>
          </w:tcPr>
          <w:p w:rsidR="002A7DCD" w:rsidRDefault="002A7DCD" w:rsidP="002A7DCD">
            <w:pPr>
              <w:pStyle w:val="a4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21C86" w:rsidRDefault="00002804" w:rsidP="00002804">
            <w:pPr>
              <w:pStyle w:val="a4"/>
              <w:numPr>
                <w:ilvl w:val="0"/>
                <w:numId w:val="1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предположения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 урока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02804" w:rsidRDefault="003B6347" w:rsidP="00002804">
            <w:pPr>
              <w:pStyle w:val="a4"/>
              <w:numPr>
                <w:ilvl w:val="0"/>
                <w:numId w:val="1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наводящим вопросам ставят задачи.</w:t>
            </w: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tabs>
                <w:tab w:val="left" w:pos="1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Default="003B6347" w:rsidP="003B6347">
            <w:pPr>
              <w:pStyle w:val="a4"/>
              <w:numPr>
                <w:ilvl w:val="0"/>
                <w:numId w:val="1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отрицательные предложения.</w:t>
            </w:r>
          </w:p>
          <w:p w:rsidR="003B6347" w:rsidRDefault="003B6347" w:rsidP="003B6347">
            <w:pPr>
              <w:pStyle w:val="a4"/>
              <w:tabs>
                <w:tab w:val="left" w:pos="157"/>
              </w:tabs>
              <w:ind w:left="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6347" w:rsidRPr="003B6347" w:rsidRDefault="003B6347" w:rsidP="003B6347">
            <w:pPr>
              <w:pStyle w:val="a4"/>
              <w:numPr>
                <w:ilvl w:val="0"/>
                <w:numId w:val="1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вопросительные предложения.</w:t>
            </w:r>
          </w:p>
        </w:tc>
      </w:tr>
      <w:tr w:rsidR="00921C86" w:rsidRPr="00CD2ABF" w:rsidTr="00360B5D">
        <w:tc>
          <w:tcPr>
            <w:tcW w:w="3463" w:type="dxa"/>
          </w:tcPr>
          <w:p w:rsidR="00921C86" w:rsidRPr="00F16886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Заключительный этап (подведение итогов, оценивание, рефлексия)</w:t>
            </w:r>
          </w:p>
        </w:tc>
        <w:tc>
          <w:tcPr>
            <w:tcW w:w="3591" w:type="dxa"/>
          </w:tcPr>
          <w:p w:rsidR="00921C86" w:rsidRPr="00DC3E22" w:rsidRDefault="00921C86" w:rsidP="00360B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Метапредметные результаты (УУД):</w:t>
            </w:r>
          </w:p>
          <w:p w:rsidR="00921C86" w:rsidRPr="00DC3E22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3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</w:t>
            </w:r>
            <w:proofErr w:type="spellEnd"/>
            <w:proofErr w:type="gramEnd"/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связь между целью деятельности и ее результатом.</w:t>
            </w:r>
          </w:p>
          <w:p w:rsidR="00921C86" w:rsidRPr="00DC3E22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3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</w:t>
            </w:r>
            <w:proofErr w:type="spellEnd"/>
            <w:proofErr w:type="gramEnd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самоконтроль;</w:t>
            </w:r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</w:t>
            </w:r>
            <w:proofErr w:type="spellEnd"/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учителем и одноклассниками давать</w:t>
            </w:r>
            <w:r w:rsidRPr="00F168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оценку деятельности на уроке;</w:t>
            </w:r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и осознавать то, что уже усвоено и что нужно еще усвоить.</w:t>
            </w:r>
          </w:p>
          <w:p w:rsidR="00921C86" w:rsidRPr="00DC3E22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C3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</w:t>
            </w:r>
            <w:proofErr w:type="spellEnd"/>
            <w:proofErr w:type="gramEnd"/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произвольное построение речевого высказывания.</w:t>
            </w:r>
          </w:p>
          <w:p w:rsidR="00921C86" w:rsidRPr="00F16886" w:rsidRDefault="00921C86" w:rsidP="00360B5D">
            <w:pPr>
              <w:shd w:val="clear" w:color="auto" w:fill="FFFFFF"/>
              <w:spacing w:after="150" w:line="299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C3E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DC3E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мысли.</w:t>
            </w:r>
          </w:p>
        </w:tc>
        <w:tc>
          <w:tcPr>
            <w:tcW w:w="4271" w:type="dxa"/>
          </w:tcPr>
          <w:p w:rsidR="00F23A9B" w:rsidRPr="00BC4BB8" w:rsidRDefault="00F23A9B" w:rsidP="00F23A9B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C4BB8">
              <w:rPr>
                <w:rFonts w:ascii="Times New Roman" w:eastAsia="Times New Roman" w:hAnsi="Times New Roman" w:cs="Times New Roman"/>
                <w:sz w:val="24"/>
                <w:szCs w:val="24"/>
              </w:rPr>
              <w:t>Let</w:t>
            </w:r>
            <w:proofErr w:type="spellEnd"/>
            <w:r w:rsidRPr="00BC4BB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's make the conclusion.</w:t>
            </w:r>
          </w:p>
          <w:p w:rsidR="00F23A9B" w:rsidRPr="00681B96" w:rsidRDefault="00F23A9B" w:rsidP="00F23A9B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 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слайд 12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  <w:p w:rsidR="00F23A9B" w:rsidRPr="00681B96" w:rsidRDefault="00F23A9B" w:rsidP="00F23A9B">
            <w:pPr>
              <w:pStyle w:val="a4"/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23A9B" w:rsidRDefault="00F23A9B" w:rsidP="00F23A9B">
            <w:pPr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have you learnt in this lesson?</w:t>
            </w:r>
            <w:r w:rsidRPr="00EA4FCF">
              <w:rPr>
                <w:lang w:val="en-US"/>
              </w:rPr>
              <w:t xml:space="preserve"> </w:t>
            </w:r>
          </w:p>
          <w:p w:rsidR="00F23A9B" w:rsidRPr="00973B7D" w:rsidRDefault="00F23A9B" w:rsidP="00F23A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Who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made </w:t>
            </w:r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mistakes</w:t>
            </w:r>
            <w:proofErr w:type="gramEnd"/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F23A9B" w:rsidRPr="00973B7D" w:rsidRDefault="00F23A9B" w:rsidP="00F23A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Who didn't</w:t>
            </w:r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? </w:t>
            </w:r>
          </w:p>
          <w:p w:rsidR="00F23A9B" w:rsidRPr="00681B96" w:rsidRDefault="00F23A9B" w:rsidP="00F23A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How many mistakes have you made? </w:t>
            </w:r>
            <w:r w:rsidRPr="00681B9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Why? </w:t>
            </w:r>
          </w:p>
          <w:p w:rsidR="00F23A9B" w:rsidRPr="00973B7D" w:rsidRDefault="00F23A9B" w:rsidP="00F23A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4F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theme did you work today in class?</w:t>
            </w:r>
          </w:p>
          <w:p w:rsidR="00F23A9B" w:rsidRPr="00973B7D" w:rsidRDefault="00F23A9B" w:rsidP="00F23A9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23A9B" w:rsidRDefault="00F23A9B" w:rsidP="00F23A9B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Thank you for your lesson, your mark is....</w:t>
            </w:r>
          </w:p>
          <w:p w:rsidR="00F23A9B" w:rsidRDefault="00F23A9B" w:rsidP="00F23A9B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Open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diaries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write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down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home task</w:t>
            </w: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(Уч.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38-39 № 6(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)).</w:t>
            </w:r>
          </w:p>
          <w:p w:rsidR="00921C86" w:rsidRPr="00F23A9B" w:rsidRDefault="00F23A9B" w:rsidP="00F23A9B">
            <w:pPr>
              <w:pStyle w:val="a4"/>
              <w:numPr>
                <w:ilvl w:val="0"/>
                <w:numId w:val="1"/>
              </w:numPr>
              <w:ind w:lef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3A9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 lesson is over.</w:t>
            </w:r>
          </w:p>
        </w:tc>
        <w:tc>
          <w:tcPr>
            <w:tcW w:w="3697" w:type="dxa"/>
          </w:tcPr>
          <w:p w:rsidR="00921C86" w:rsidRPr="003B6347" w:rsidRDefault="00921C86" w:rsidP="003B6347">
            <w:pPr>
              <w:pStyle w:val="a4"/>
              <w:numPr>
                <w:ilvl w:val="0"/>
                <w:numId w:val="1"/>
              </w:numPr>
              <w:tabs>
                <w:tab w:val="left" w:pos="157"/>
              </w:tabs>
              <w:ind w:left="15" w:firstLine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634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Выражают собственное мнение, анализируют собственные достижения и затруднения, записывают домашнее задание, задают  вопросы.</w:t>
            </w:r>
          </w:p>
        </w:tc>
      </w:tr>
    </w:tbl>
    <w:p w:rsidR="00921C86" w:rsidRPr="00CD2ABF" w:rsidRDefault="00921C86" w:rsidP="00921C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21C86" w:rsidRPr="007729DC" w:rsidRDefault="00921C86" w:rsidP="00921C86">
      <w:pPr>
        <w:rPr>
          <w:rFonts w:ascii="Times New Roman" w:hAnsi="Times New Roman" w:cs="Times New Roman"/>
        </w:rPr>
      </w:pPr>
    </w:p>
    <w:p w:rsidR="00921C86" w:rsidRPr="007729DC" w:rsidRDefault="00921C86" w:rsidP="00921C86">
      <w:pPr>
        <w:rPr>
          <w:rFonts w:ascii="Times New Roman" w:hAnsi="Times New Roman" w:cs="Times New Roman"/>
        </w:rPr>
      </w:pPr>
    </w:p>
    <w:p w:rsidR="00921C86" w:rsidRDefault="00921C86" w:rsidP="00921C86">
      <w:pPr>
        <w:rPr>
          <w:rFonts w:ascii="Times New Roman" w:hAnsi="Times New Roman" w:cs="Times New Roman"/>
        </w:rPr>
      </w:pPr>
    </w:p>
    <w:p w:rsidR="003B6347" w:rsidRDefault="003B6347" w:rsidP="00921C86">
      <w:pPr>
        <w:rPr>
          <w:rFonts w:ascii="Times New Roman" w:hAnsi="Times New Roman" w:cs="Times New Roman"/>
        </w:rPr>
      </w:pPr>
    </w:p>
    <w:p w:rsidR="003B6347" w:rsidRDefault="003B6347" w:rsidP="00921C86">
      <w:pPr>
        <w:rPr>
          <w:rFonts w:ascii="Times New Roman" w:hAnsi="Times New Roman" w:cs="Times New Roman"/>
        </w:rPr>
      </w:pPr>
    </w:p>
    <w:p w:rsidR="003B6347" w:rsidRPr="007729DC" w:rsidRDefault="003B6347" w:rsidP="00921C86">
      <w:pPr>
        <w:rPr>
          <w:rFonts w:ascii="Times New Roman" w:hAnsi="Times New Roman" w:cs="Times New Roman"/>
        </w:rPr>
      </w:pPr>
    </w:p>
    <w:p w:rsidR="00921C86" w:rsidRPr="007729DC" w:rsidRDefault="00921C86" w:rsidP="00921C86">
      <w:pPr>
        <w:rPr>
          <w:rFonts w:ascii="Times New Roman" w:hAnsi="Times New Roman" w:cs="Times New Roman"/>
        </w:rPr>
      </w:pPr>
    </w:p>
    <w:p w:rsidR="00921C86" w:rsidRPr="007729DC" w:rsidRDefault="00921C86" w:rsidP="00921C86">
      <w:pPr>
        <w:spacing w:after="80" w:line="240" w:lineRule="auto"/>
        <w:rPr>
          <w:rFonts w:ascii="Times New Roman" w:hAnsi="Times New Roman" w:cs="Times New Roman"/>
        </w:rPr>
      </w:pPr>
    </w:p>
    <w:p w:rsidR="00921C86" w:rsidRPr="00B83250" w:rsidRDefault="00921C86" w:rsidP="00921C86">
      <w:pPr>
        <w:spacing w:after="80"/>
        <w:rPr>
          <w:rFonts w:ascii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lastRenderedPageBreak/>
        <w:t>Цель урока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- Коммуникативно-речевое развитие учащихся через сообщение знаний по </w:t>
      </w:r>
      <w:proofErr w:type="gram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теме  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>«</w:t>
      </w:r>
      <w:proofErr w:type="gramEnd"/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What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do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you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know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about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famous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British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B83250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people</w:t>
      </w:r>
      <w:r w:rsidRPr="00B83250">
        <w:rPr>
          <w:rFonts w:ascii="Times New Roman" w:hAnsi="Times New Roman" w:cs="Times New Roman"/>
          <w:sz w:val="24"/>
          <w:szCs w:val="24"/>
          <w:highlight w:val="yellow"/>
        </w:rPr>
        <w:t>?»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 xml:space="preserve"> Задачи урока: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Учебные: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развитие умений в монологической и диалогической речи; активизация изученных лексических единиц и речевых образцов;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br/>
        <w:t>развитие понимания иноязычной речи на слух; умение систематизировать и обобщать полученные знания.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Развивающие: 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развитие творческого воображения и мышления; формирование умения коллективного речевого взаимодействия;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br/>
        <w:t>развитие речевой активности;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Воспитывающие: 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формирование лингвистической и социокультурной компетенций; умение аргументировать свою точку зрения с целью формирования единого мышления; воспитание культуры учащихся средствами иностранного языка.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proofErr w:type="gramStart"/>
      <w:r w:rsidRPr="00B83250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  <w:t>Оборудование: 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Компьютер</w:t>
      </w:r>
      <w:proofErr w:type="gram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, видеопроектор, экран. Презентация в </w:t>
      </w: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Power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Point.С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точки зрения ФГОС урок проведен с использованием элементов </w:t>
      </w: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сиситемно-деятельностного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подхода.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</w:pP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Регулятивные УУД: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br/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– целеполагание как постановка учебной задачи на основе соотнесения того, что уже известно и усвоено учащимися. Учащиеся были вовлечены в постановку целей урока и мотивированы на их достижение.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br/>
        <w:t>– оценка – выделение и осознание учащимися того, что уже усвоено и что еще не подлежит усвоению.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Общеучебные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 xml:space="preserve"> УУД:</w:t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br/>
      </w: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– извлечение необходимой информации из прослушанного текста (диалога)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Единица содержания образования не только названа на словах, но и наглядно представлена. Выделены все необходимые вспомогательные средства для ее освоения.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Материал подбирался с учетом работы с мотивацией, интересом учащихся.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Использовались методы и приемы: использование аутентичной речи через аудио, коммуникативные задания, использование мультимедийной презентации. Методы, использованные </w:t>
      </w:r>
      <w:proofErr w:type="gram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на уроке</w:t>
      </w:r>
      <w:proofErr w:type="gram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предполагают включение ученика как субъекта на всех этапах его деятельности.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Формы организации познавательной деятельности были выбраны согласно поставленной цели урока.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В подведение итогов урока были вовлечены учащиеся (какова была тема урока, что нового узнали?)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Перегрузка школьников предупреждалась за счет смены видов деятельности, использования элементов </w:t>
      </w: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здоровьесберегающей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технологии.</w:t>
      </w:r>
    </w:p>
    <w:p w:rsidR="00921C86" w:rsidRPr="00B83250" w:rsidRDefault="00921C86" w:rsidP="00921C86">
      <w:pPr>
        <w:spacing w:after="8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Домашнее задание дифференцировано. Учащиеся имеют возможность выбора объема, уровня сложности. При выполнении </w:t>
      </w:r>
      <w:proofErr w:type="spellStart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д.з</w:t>
      </w:r>
      <w:proofErr w:type="spellEnd"/>
      <w:r w:rsidRPr="00B83250">
        <w:rPr>
          <w:rFonts w:ascii="Times New Roman" w:eastAsia="Times New Roman" w:hAnsi="Times New Roman" w:cs="Times New Roman"/>
          <w:sz w:val="24"/>
          <w:szCs w:val="24"/>
          <w:highlight w:val="yellow"/>
        </w:rPr>
        <w:t>. применяется метод информационного поиска с помощью компьютерных средств.</w:t>
      </w:r>
    </w:p>
    <w:p w:rsidR="00921C86" w:rsidRPr="00D54235" w:rsidRDefault="00921C86" w:rsidP="00921C86">
      <w:pPr>
        <w:tabs>
          <w:tab w:val="left" w:pos="2207"/>
        </w:tabs>
        <w:rPr>
          <w:rFonts w:ascii="Times New Roman" w:hAnsi="Times New Roman" w:cs="Times New Roman"/>
        </w:rPr>
      </w:pPr>
      <w:r w:rsidRPr="00B83250">
        <w:rPr>
          <w:rFonts w:ascii="Times New Roman" w:hAnsi="Times New Roman" w:cs="Times New Roman"/>
          <w:highlight w:val="yellow"/>
        </w:rPr>
        <w:t xml:space="preserve"> Личностные: позволяют сделать учение осмысленным, обеспечивает ученику значимость решения ученых задач, увязывая их с реальными жизненными целями и ситуациями. Позволяют свою жизненную позицию в отношении мира, окружающих людей, межличностные отношения.</w:t>
      </w:r>
    </w:p>
    <w:p w:rsidR="00E24CFD" w:rsidRDefault="00E24CFD"/>
    <w:sectPr w:rsidR="00E24CFD" w:rsidSect="000E7D3F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F58E8"/>
    <w:multiLevelType w:val="hybridMultilevel"/>
    <w:tmpl w:val="E0247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B342C"/>
    <w:multiLevelType w:val="multilevel"/>
    <w:tmpl w:val="8A405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A77C0"/>
    <w:multiLevelType w:val="hybridMultilevel"/>
    <w:tmpl w:val="DAD84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90CF1"/>
    <w:multiLevelType w:val="hybridMultilevel"/>
    <w:tmpl w:val="51966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5C5963"/>
    <w:multiLevelType w:val="hybridMultilevel"/>
    <w:tmpl w:val="814A8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14AF5"/>
    <w:multiLevelType w:val="hybridMultilevel"/>
    <w:tmpl w:val="AA4C985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906304F"/>
    <w:multiLevelType w:val="multilevel"/>
    <w:tmpl w:val="0BB0C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E32935"/>
    <w:multiLevelType w:val="hybridMultilevel"/>
    <w:tmpl w:val="DD9C5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1C86"/>
    <w:rsid w:val="00002804"/>
    <w:rsid w:val="0007549E"/>
    <w:rsid w:val="00076D0A"/>
    <w:rsid w:val="000D2DFC"/>
    <w:rsid w:val="0012465D"/>
    <w:rsid w:val="001336A2"/>
    <w:rsid w:val="002A7DCD"/>
    <w:rsid w:val="003B6347"/>
    <w:rsid w:val="00424EB6"/>
    <w:rsid w:val="00463A7E"/>
    <w:rsid w:val="00481D5D"/>
    <w:rsid w:val="00497ACD"/>
    <w:rsid w:val="004E2B21"/>
    <w:rsid w:val="004F33B7"/>
    <w:rsid w:val="00595CEB"/>
    <w:rsid w:val="005D741B"/>
    <w:rsid w:val="005E5382"/>
    <w:rsid w:val="005F51BD"/>
    <w:rsid w:val="006056FA"/>
    <w:rsid w:val="00605971"/>
    <w:rsid w:val="00612884"/>
    <w:rsid w:val="006800F3"/>
    <w:rsid w:val="00681B96"/>
    <w:rsid w:val="006E29A0"/>
    <w:rsid w:val="00701E15"/>
    <w:rsid w:val="007102F2"/>
    <w:rsid w:val="00713E2F"/>
    <w:rsid w:val="0072500D"/>
    <w:rsid w:val="007918F7"/>
    <w:rsid w:val="007B62B9"/>
    <w:rsid w:val="007D50F9"/>
    <w:rsid w:val="008008EE"/>
    <w:rsid w:val="00801DFB"/>
    <w:rsid w:val="00893CFD"/>
    <w:rsid w:val="008F01FE"/>
    <w:rsid w:val="008F26CE"/>
    <w:rsid w:val="009027D8"/>
    <w:rsid w:val="00921C86"/>
    <w:rsid w:val="00937446"/>
    <w:rsid w:val="00960BF1"/>
    <w:rsid w:val="00973B7D"/>
    <w:rsid w:val="009C77CD"/>
    <w:rsid w:val="00AC5243"/>
    <w:rsid w:val="00B343F2"/>
    <w:rsid w:val="00B676FB"/>
    <w:rsid w:val="00B7570D"/>
    <w:rsid w:val="00B83250"/>
    <w:rsid w:val="00BA5620"/>
    <w:rsid w:val="00BC4BB8"/>
    <w:rsid w:val="00BD4E86"/>
    <w:rsid w:val="00BE5D62"/>
    <w:rsid w:val="00C1068B"/>
    <w:rsid w:val="00C510BE"/>
    <w:rsid w:val="00CB1E5F"/>
    <w:rsid w:val="00CC46C4"/>
    <w:rsid w:val="00CC7BFD"/>
    <w:rsid w:val="00CE507C"/>
    <w:rsid w:val="00D108FC"/>
    <w:rsid w:val="00D355CD"/>
    <w:rsid w:val="00D809A3"/>
    <w:rsid w:val="00DA7152"/>
    <w:rsid w:val="00DE118A"/>
    <w:rsid w:val="00DE457D"/>
    <w:rsid w:val="00E24CFD"/>
    <w:rsid w:val="00EA4FCF"/>
    <w:rsid w:val="00EE0A8D"/>
    <w:rsid w:val="00F23A9B"/>
    <w:rsid w:val="00F3356C"/>
    <w:rsid w:val="00F65636"/>
    <w:rsid w:val="00F84EC3"/>
    <w:rsid w:val="00FA5FAC"/>
    <w:rsid w:val="00FB3A73"/>
    <w:rsid w:val="00FF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56E32B-328B-413F-916B-4791B2C3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C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C8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1C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7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3B7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Cabinet36</cp:lastModifiedBy>
  <cp:revision>10</cp:revision>
  <cp:lastPrinted>2017-10-25T05:12:00Z</cp:lastPrinted>
  <dcterms:created xsi:type="dcterms:W3CDTF">2017-10-23T14:10:00Z</dcterms:created>
  <dcterms:modified xsi:type="dcterms:W3CDTF">2018-11-20T09:40:00Z</dcterms:modified>
</cp:coreProperties>
</file>